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A862" w14:textId="46F7A139" w:rsidR="00E106AE" w:rsidRDefault="00E106A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8B22FA" wp14:editId="2C8B2C87">
            <wp:simplePos x="0" y="0"/>
            <wp:positionH relativeFrom="margin">
              <wp:posOffset>-267335</wp:posOffset>
            </wp:positionH>
            <wp:positionV relativeFrom="paragraph">
              <wp:posOffset>236855</wp:posOffset>
            </wp:positionV>
            <wp:extent cx="15748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426" y="21438"/>
                <wp:lineTo x="21426" y="0"/>
                <wp:lineTo x="0" y="0"/>
              </wp:wrapPolygon>
            </wp:wrapTight>
            <wp:docPr id="12115550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" t="-1210" r="-1210" b="20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09A54" w14:textId="4F5D3CF0" w:rsidR="00E106AE" w:rsidRDefault="00E106AE">
      <w:pPr>
        <w:rPr>
          <w:noProof/>
        </w:rPr>
      </w:pPr>
    </w:p>
    <w:p w14:paraId="3F716158" w14:textId="5562A5FF" w:rsidR="00E106AE" w:rsidRDefault="00E106AE">
      <w:pPr>
        <w:rPr>
          <w:rFonts w:ascii="Times New Roman" w:hAnsi="Times New Roman" w:cs="Times New Roman"/>
          <w:sz w:val="24"/>
          <w:szCs w:val="24"/>
        </w:rPr>
      </w:pPr>
      <w:r w:rsidRPr="00E106AE">
        <w:rPr>
          <w:rFonts w:ascii="Times New Roman" w:hAnsi="Times New Roman" w:cs="Times New Roman"/>
          <w:sz w:val="24"/>
          <w:szCs w:val="24"/>
        </w:rPr>
        <w:t>«Venir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4C94">
        <w:rPr>
          <w:rFonts w:ascii="Times New Roman" w:hAnsi="Times New Roman" w:cs="Times New Roman"/>
          <w:sz w:val="24"/>
          <w:szCs w:val="24"/>
        </w:rPr>
        <w:t xml:space="preserve">de la ruralidad colombiana me enseñó a luchar por cada oportunidad. En SUMMA </w:t>
      </w:r>
      <w:proofErr w:type="spellStart"/>
      <w:r w:rsidRPr="004D4C94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4D4C94">
        <w:rPr>
          <w:rFonts w:ascii="Times New Roman" w:hAnsi="Times New Roman" w:cs="Times New Roman"/>
          <w:sz w:val="24"/>
          <w:szCs w:val="24"/>
        </w:rPr>
        <w:t xml:space="preserve"> encontré un espacio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7515">
        <w:rPr>
          <w:rFonts w:ascii="Times New Roman" w:hAnsi="Times New Roman" w:cs="Times New Roman"/>
          <w:sz w:val="24"/>
          <w:szCs w:val="24"/>
        </w:rPr>
        <w:t xml:space="preserve">ágil y con excelente acompañamiento administrativo y </w:t>
      </w:r>
      <w:proofErr w:type="gramStart"/>
      <w:r w:rsidR="00F97515">
        <w:rPr>
          <w:rFonts w:ascii="Times New Roman" w:hAnsi="Times New Roman" w:cs="Times New Roman"/>
          <w:sz w:val="24"/>
          <w:szCs w:val="24"/>
        </w:rPr>
        <w:t xml:space="preserve">académico  </w:t>
      </w:r>
      <w:r>
        <w:rPr>
          <w:rFonts w:ascii="Times New Roman" w:hAnsi="Times New Roman" w:cs="Times New Roman"/>
          <w:sz w:val="24"/>
          <w:szCs w:val="24"/>
        </w:rPr>
        <w:t>para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potenciar </w:t>
      </w:r>
      <w:r w:rsidRPr="004D4C94">
        <w:rPr>
          <w:rFonts w:ascii="Times New Roman" w:hAnsi="Times New Roman" w:cs="Times New Roman"/>
          <w:sz w:val="24"/>
          <w:szCs w:val="24"/>
        </w:rPr>
        <w:t xml:space="preserve">mi </w:t>
      </w:r>
      <w:r>
        <w:rPr>
          <w:rFonts w:ascii="Times New Roman" w:hAnsi="Times New Roman" w:cs="Times New Roman"/>
          <w:sz w:val="24"/>
          <w:szCs w:val="24"/>
        </w:rPr>
        <w:t>realidad</w:t>
      </w:r>
      <w:r w:rsidRPr="004D4C94">
        <w:rPr>
          <w:rFonts w:ascii="Times New Roman" w:hAnsi="Times New Roman" w:cs="Times New Roman"/>
          <w:sz w:val="24"/>
          <w:szCs w:val="24"/>
        </w:rPr>
        <w:t>, mis sueños y mis búsquedas. Ha sido una experiencia transformadora que me impulsa a crecer»</w:t>
      </w:r>
    </w:p>
    <w:p w14:paraId="24A2A75C" w14:textId="5FE57ECA" w:rsidR="007674C5" w:rsidRDefault="00E106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Jader Escudero Valencia </w:t>
      </w:r>
    </w:p>
    <w:p w14:paraId="1C44A53C" w14:textId="77777777" w:rsidR="00904C7B" w:rsidRDefault="00904C7B">
      <w:pPr>
        <w:rPr>
          <w:rFonts w:ascii="Times New Roman" w:hAnsi="Times New Roman" w:cs="Times New Roman"/>
          <w:sz w:val="24"/>
          <w:szCs w:val="24"/>
        </w:rPr>
      </w:pPr>
    </w:p>
    <w:p w14:paraId="263A117E" w14:textId="4494E0D5" w:rsidR="00904C7B" w:rsidRPr="004D4C94" w:rsidRDefault="00904C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Autorizo la publicación </w:t>
      </w:r>
    </w:p>
    <w:sectPr w:rsidR="00904C7B" w:rsidRPr="004D4C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94"/>
    <w:rsid w:val="002C1276"/>
    <w:rsid w:val="00337C95"/>
    <w:rsid w:val="004D4C94"/>
    <w:rsid w:val="006453C0"/>
    <w:rsid w:val="007674C5"/>
    <w:rsid w:val="00897146"/>
    <w:rsid w:val="008C1AC8"/>
    <w:rsid w:val="00904C7B"/>
    <w:rsid w:val="00A65044"/>
    <w:rsid w:val="00CB573B"/>
    <w:rsid w:val="00DA74E9"/>
    <w:rsid w:val="00E106AE"/>
    <w:rsid w:val="00E91514"/>
    <w:rsid w:val="00F06723"/>
    <w:rsid w:val="00F9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2CB7"/>
  <w15:chartTrackingRefBased/>
  <w15:docId w15:val="{E1438328-F394-46E4-BCB5-B07786C3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4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4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4C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4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4C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4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4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4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4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4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4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4C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4C9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4C9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4C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4C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4C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4C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4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4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4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4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4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4C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4C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4C9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4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4C9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4C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CAB</dc:creator>
  <cp:keywords/>
  <dc:description/>
  <cp:lastModifiedBy>USUARIO CAB</cp:lastModifiedBy>
  <cp:revision>4</cp:revision>
  <dcterms:created xsi:type="dcterms:W3CDTF">2026-05-23T22:25:00Z</dcterms:created>
  <dcterms:modified xsi:type="dcterms:W3CDTF">2026-05-23T23:24:00Z</dcterms:modified>
</cp:coreProperties>
</file>